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63C" w:rsidRDefault="00A60FC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OFERTOWY WYKONAWCY  </w:t>
      </w: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Default="00C8163C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wykonawcy</w:t>
      </w:r>
      <w:bookmarkStart w:id="0" w:name="_GoBack"/>
      <w:bookmarkEnd w:id="0"/>
    </w:p>
    <w:p w:rsidR="00C8163C" w:rsidRDefault="00C816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</w:t>
      </w:r>
      <w:r>
        <w:rPr>
          <w:rFonts w:ascii="Arial" w:hAnsi="Arial" w:cs="Arial"/>
          <w:color w:val="000000"/>
          <w:sz w:val="22"/>
          <w:szCs w:val="22"/>
        </w:rPr>
        <w:t>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C8163C" w:rsidRDefault="00A60FCA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:rsidR="00C8163C" w:rsidRDefault="00C8163C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:rsidR="00C8163C" w:rsidRDefault="00A60FCA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163C" w:rsidRDefault="00A60FCA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:rsidR="00C8163C" w:rsidRDefault="00C8163C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Zobowiązania 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wykonawcy</w:t>
      </w:r>
    </w:p>
    <w:p w:rsidR="00C8163C" w:rsidRDefault="00C8163C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</w:rPr>
        <w:t>Dostawa telefonów komórkowych do sądów apelacji białostockiej.– G-2410-13/22.</w:t>
      </w:r>
    </w:p>
    <w:p w:rsidR="00C8163C" w:rsidRDefault="00C8163C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Oferujemy wykonanie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całości/ części</w:t>
      </w:r>
      <w:r>
        <w:rPr>
          <w:rFonts w:ascii="Arial" w:hAnsi="Arial" w:cs="Arial"/>
          <w:b/>
          <w:color w:val="000000"/>
          <w:sz w:val="22"/>
          <w:szCs w:val="22"/>
          <w:vertAlign w:val="superscript"/>
        </w:rPr>
        <w:t>*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zamówienia</w:t>
      </w:r>
      <w:r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1" w:name="_Hlk15221847"/>
      <w:r>
        <w:rPr>
          <w:rFonts w:ascii="Arial" w:hAnsi="Arial" w:cs="Arial"/>
          <w:color w:val="000000"/>
          <w:u w:val="single"/>
        </w:rPr>
        <w:t>Cena ofertowa za  dostawę 1 części zamówienia - Dostawa aparatów do</w:t>
      </w:r>
      <w:r>
        <w:rPr>
          <w:rFonts w:ascii="Arial" w:hAnsi="Arial" w:cs="Arial"/>
          <w:color w:val="000000"/>
          <w:u w:val="single"/>
        </w:rPr>
        <w:t xml:space="preserve"> telefonii komórkowe] typ 1 -standardowy:</w:t>
      </w:r>
    </w:p>
    <w:p w:rsidR="00C8163C" w:rsidRDefault="00C8163C">
      <w:pPr>
        <w:pStyle w:val="Akapitzlist"/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 ... ……………………………………………………………………………………)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p w:rsidR="00C8163C" w:rsidRDefault="00A60FCA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Cena ofertowa za  dostawę 2 części zamówienia – Dostawa aparatów do telefonii komórkowej typ 2 - ponadstandardowy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Cena ofertowa netto ..............</w:t>
      </w:r>
      <w:r>
        <w:rPr>
          <w:rFonts w:ascii="Arial" w:hAnsi="Arial" w:cs="Arial"/>
          <w:color w:val="000000"/>
        </w:rPr>
        <w:t xml:space="preserve">......................................................zł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</w:t>
      </w:r>
      <w:r>
        <w:rPr>
          <w:rFonts w:ascii="Arial" w:hAnsi="Arial" w:cs="Arial"/>
          <w:color w:val="000000"/>
          <w:sz w:val="22"/>
          <w:szCs w:val="22"/>
        </w:rPr>
        <w:t>rtość pod. VAT........................................................................zł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 ... ……………………………………………………………………………………)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Cena ofertowa za  dostawę</w:t>
      </w:r>
      <w:r>
        <w:rPr>
          <w:rFonts w:ascii="Arial" w:hAnsi="Arial" w:cs="Arial"/>
          <w:color w:val="000000"/>
          <w:u w:val="single"/>
        </w:rPr>
        <w:tab/>
        <w:t xml:space="preserve">3 części zamówienia - Dostawa aparatów do telefonii komórkowej </w:t>
      </w:r>
      <w:r>
        <w:rPr>
          <w:rFonts w:ascii="Arial" w:hAnsi="Arial" w:cs="Arial"/>
          <w:color w:val="000000"/>
          <w:u w:val="single"/>
        </w:rPr>
        <w:t>typ 3 - wielofunkcyjny standardowy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Cena ofertowa netto.................................................................zł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 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3" w:name="_Hlk14201769"/>
      <w:r>
        <w:rPr>
          <w:rFonts w:ascii="Arial" w:hAnsi="Arial" w:cs="Arial"/>
          <w:color w:val="000000"/>
          <w:u w:val="single"/>
        </w:rPr>
        <w:t>Cena ofertowa za  dostaw</w:t>
      </w:r>
      <w:r>
        <w:rPr>
          <w:rFonts w:ascii="Arial" w:hAnsi="Arial" w:cs="Arial"/>
          <w:color w:val="000000"/>
          <w:u w:val="single"/>
        </w:rPr>
        <w:t>ę</w:t>
      </w:r>
      <w:r>
        <w:rPr>
          <w:rFonts w:ascii="Arial" w:hAnsi="Arial" w:cs="Arial"/>
          <w:color w:val="000000"/>
          <w:u w:val="single"/>
        </w:rPr>
        <w:tab/>
        <w:t>4 części zamówienia - Dostawa aparatów do telefonii komórkowej typ 3 - wielofunkcyjny ponadstandardowy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Cena ofertowa netto .................................................................zł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 ...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bookmarkEnd w:id="3"/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vertAlign w:val="superscript"/>
        </w:rPr>
      </w:pPr>
      <w:r>
        <w:rPr>
          <w:rFonts w:ascii="Arial" w:hAnsi="Arial" w:cs="Arial"/>
          <w:b/>
          <w:bCs/>
          <w:sz w:val="22"/>
          <w:szCs w:val="22"/>
        </w:rPr>
        <w:t xml:space="preserve">Cena oferty łącznie za część 1, 2 ,3, 4 </w:t>
      </w:r>
      <w:r>
        <w:rPr>
          <w:rFonts w:ascii="Arial" w:hAnsi="Arial" w:cs="Arial"/>
          <w:b/>
          <w:bCs/>
          <w:sz w:val="32"/>
          <w:szCs w:val="32"/>
          <w:vertAlign w:val="superscript"/>
        </w:rPr>
        <w:t>*</w:t>
      </w:r>
    </w:p>
    <w:p w:rsidR="00C8163C" w:rsidRDefault="00C8163C">
      <w:pPr>
        <w:pStyle w:val="Default"/>
        <w:rPr>
          <w:b/>
          <w:bCs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Cena ofertowa netto .................................................................................................zł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(Słownie:.............</w:t>
      </w:r>
      <w:r>
        <w:rPr>
          <w:rFonts w:ascii="Arial" w:hAnsi="Arial" w:cs="Arial"/>
          <w:b/>
          <w:color w:val="000000"/>
          <w:sz w:val="22"/>
          <w:szCs w:val="22"/>
        </w:rPr>
        <w:t>................................................................................................................. 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Stawka pod. VAT......%, wartość pod. VAT..................................................................</w:t>
      </w:r>
      <w:r>
        <w:rPr>
          <w:rFonts w:ascii="Arial" w:hAnsi="Arial" w:cs="Arial"/>
          <w:b/>
          <w:color w:val="000000"/>
          <w:sz w:val="22"/>
          <w:szCs w:val="22"/>
        </w:rPr>
        <w:t>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(Słownie:..........................................................................................................................</w:t>
      </w:r>
      <w:r>
        <w:rPr>
          <w:rFonts w:ascii="Arial" w:hAnsi="Arial" w:cs="Arial"/>
          <w:b/>
          <w:color w:val="000000"/>
          <w:sz w:val="22"/>
          <w:szCs w:val="22"/>
        </w:rPr>
        <w:t>..... ... ……………………………………………………………………………………)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2"/>
          <w:szCs w:val="22"/>
        </w:rPr>
        <w:t>Okres gwarancji (wyrażony w liczbie miesięcy):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C8163C" w:rsidRDefault="00C8163C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C8163C" w:rsidRDefault="00A60FC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1 części zamówienia………miesięcy; </w:t>
      </w:r>
    </w:p>
    <w:p w:rsidR="00C8163C" w:rsidRDefault="00A60FC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2 części zamówienia ………miesięcy;</w:t>
      </w:r>
    </w:p>
    <w:p w:rsidR="00C8163C" w:rsidRDefault="00A60FC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3 części zamówienia ………miesięcy;</w:t>
      </w:r>
    </w:p>
    <w:p w:rsidR="00C8163C" w:rsidRDefault="00A60FC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4" w:name="_Hlk14201976"/>
      <w:r>
        <w:rPr>
          <w:rFonts w:ascii="Arial" w:hAnsi="Arial" w:cs="Arial"/>
          <w:color w:val="000000"/>
        </w:rPr>
        <w:t>w 4 części zamówienia ………miesięcy</w:t>
      </w:r>
      <w:bookmarkEnd w:id="4"/>
      <w:r>
        <w:rPr>
          <w:rFonts w:ascii="Arial" w:hAnsi="Arial" w:cs="Arial"/>
          <w:color w:val="000000"/>
        </w:rPr>
        <w:t>;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Wielkość pamięci RAM  </w:t>
      </w:r>
      <w:r>
        <w:rPr>
          <w:rFonts w:ascii="Arial" w:hAnsi="Arial" w:cs="Arial"/>
          <w:b/>
          <w:color w:val="000000"/>
          <w:sz w:val="22"/>
          <w:szCs w:val="22"/>
        </w:rPr>
        <w:t>(wypełnić jeżeli dotyczy):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1 części zamówienia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color w:val="000000"/>
        </w:rPr>
        <w:t>urządzenie  posiada pamięcią RAM o pojemności …………. GB;</w:t>
      </w:r>
    </w:p>
    <w:p w:rsidR="00C8163C" w:rsidRDefault="00A60FC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5" w:name="_Hlk14202921"/>
      <w:r>
        <w:rPr>
          <w:rFonts w:ascii="Arial" w:hAnsi="Arial" w:cs="Arial"/>
          <w:color w:val="000000"/>
        </w:rPr>
        <w:t>Oferowane w 2 części zamówienia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color w:val="000000"/>
        </w:rPr>
        <w:t>urządzenie  posiada pamięcią RAM o pojemności …………. GB;</w:t>
      </w:r>
      <w:bookmarkEnd w:id="5"/>
    </w:p>
    <w:p w:rsidR="00C8163C" w:rsidRDefault="00A60FC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Oferowane w 3 części zamówienia urządzenie  posiada </w:t>
      </w:r>
      <w:r>
        <w:rPr>
          <w:rFonts w:ascii="Arial" w:hAnsi="Arial" w:cs="Arial"/>
          <w:color w:val="000000"/>
        </w:rPr>
        <w:t>pamięcią RAM o pojemności …………. GB;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Wielkość wewnętrznej wbudowanej pamięci (wypełnić jeżeli dotyczy):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a)</w:t>
      </w:r>
      <w:r>
        <w:rPr>
          <w:rFonts w:ascii="Arial" w:hAnsi="Arial" w:cs="Arial"/>
          <w:color w:val="000000"/>
        </w:rPr>
        <w:tab/>
        <w:t>Oferowane w 1 części zamówienia urządzenie  posiada wewnętrzną wbudowaną pamięć o pojemności …………. GB;</w:t>
      </w:r>
    </w:p>
    <w:p w:rsidR="00C8163C" w:rsidRDefault="00A60FCA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b)</w:t>
      </w:r>
      <w:r>
        <w:rPr>
          <w:rFonts w:ascii="Arial" w:hAnsi="Arial" w:cs="Arial"/>
          <w:color w:val="000000"/>
        </w:rPr>
        <w:tab/>
        <w:t xml:space="preserve">Oferowane w 2 części zamówienia urządzenie </w:t>
      </w:r>
      <w:r>
        <w:rPr>
          <w:rFonts w:ascii="Arial" w:hAnsi="Arial" w:cs="Arial"/>
          <w:color w:val="000000"/>
        </w:rPr>
        <w:t xml:space="preserve"> posiada wewnętrzną wbudowaną pamięć o pojemności …………. GB;</w:t>
      </w:r>
    </w:p>
    <w:p w:rsidR="00C8163C" w:rsidRDefault="00A60FCA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</w:t>
      </w:r>
      <w:r>
        <w:rPr>
          <w:rFonts w:ascii="Arial" w:hAnsi="Arial" w:cs="Arial"/>
          <w:color w:val="000000"/>
        </w:rPr>
        <w:tab/>
        <w:t>Oferowane w 3 części zamówienia urządzenie  posiada wewnętrzną wbudowaną pamięć o pojemności …………. GB;</w:t>
      </w:r>
    </w:p>
    <w:p w:rsidR="00C8163C" w:rsidRDefault="00A60FCA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d)  Oferowane w 4 części zamówienia urządzenie  posiada wewnętrzną wbudowaną pamięć o poje</w:t>
      </w:r>
      <w:r>
        <w:rPr>
          <w:rFonts w:ascii="Arial" w:hAnsi="Arial" w:cs="Arial"/>
          <w:color w:val="000000"/>
        </w:rPr>
        <w:t>mności …………. GB;</w:t>
      </w:r>
    </w:p>
    <w:p w:rsidR="00C8163C" w:rsidRDefault="00C8163C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Obsługa standardu transmisji danych Wi-Fi 802.11 (wypełnić jeżeli dotyczy):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2 części zamówienia urządzenie  posiada obsługę</w:t>
      </w:r>
      <w:r>
        <w:rPr>
          <w:rFonts w:ascii="Arial" w:hAnsi="Arial" w:cs="Arial"/>
          <w:color w:val="000000"/>
          <w:sz w:val="32"/>
          <w:szCs w:val="32"/>
          <w:vertAlign w:val="superscript"/>
        </w:rPr>
        <w:t>*</w:t>
      </w:r>
      <w:r>
        <w:rPr>
          <w:rFonts w:ascii="Arial" w:hAnsi="Arial" w:cs="Arial"/>
          <w:color w:val="000000"/>
        </w:rPr>
        <w:t xml:space="preserve">: 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Wi-Fi 4 (802.11a/b/g/n)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t xml:space="preserve"> </w:t>
      </w:r>
      <w:r>
        <w:rPr>
          <w:rFonts w:ascii="Arial" w:hAnsi="Arial" w:cs="Arial"/>
          <w:color w:val="000000"/>
        </w:rPr>
        <w:t>standardu transmisji danych Wi-Fi 5 (802.11a/</w:t>
      </w:r>
      <w:r>
        <w:rPr>
          <w:rFonts w:ascii="Arial" w:hAnsi="Arial" w:cs="Arial"/>
          <w:color w:val="000000"/>
        </w:rPr>
        <w:t>b/g/n/ac)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Wi-Fi 6 (802.11 a/b/g/n/ac/ax) ;</w:t>
      </w:r>
    </w:p>
    <w:p w:rsidR="00C8163C" w:rsidRDefault="00A60FCA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3 części zamówienia urządzenie  posiada obsługę*: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Wi-Fi 5 (802.11a/b/g/n/ac)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Wi-Fi 6 (802.11 a/b/g/n/ac/ax) ;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Obsługa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standardu transmisji danych Bluetooth (wypełnić jeżeli dotyczy):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2 części zamówienia urządzenie  posiada obsługę</w:t>
      </w:r>
      <w:r>
        <w:rPr>
          <w:rFonts w:ascii="Arial" w:hAnsi="Arial" w:cs="Arial"/>
          <w:color w:val="000000"/>
          <w:sz w:val="32"/>
          <w:szCs w:val="32"/>
          <w:vertAlign w:val="superscript"/>
        </w:rPr>
        <w:t>*</w:t>
      </w:r>
      <w:r>
        <w:rPr>
          <w:rFonts w:ascii="Arial" w:hAnsi="Arial" w:cs="Arial"/>
          <w:color w:val="000000"/>
        </w:rPr>
        <w:t xml:space="preserve">: 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Bluetooth wersja 4.1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Bluetooth wersja 4.2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standardu transmisji danych </w:t>
      </w:r>
      <w:r>
        <w:rPr>
          <w:rFonts w:ascii="Arial" w:hAnsi="Arial" w:cs="Arial"/>
          <w:color w:val="000000"/>
        </w:rPr>
        <w:t>Bluetooth wersja 5.0  ;</w:t>
      </w:r>
    </w:p>
    <w:p w:rsidR="00C8163C" w:rsidRDefault="00A60FCA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3 części zamówienia urządzenie  posiada obsługę*: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standardu transmisji danych </w:t>
      </w:r>
      <w:r>
        <w:rPr>
          <w:rFonts w:ascii="Arial" w:hAnsi="Arial" w:cs="Arial"/>
        </w:rPr>
        <w:t>Bluetooth wersja 4.2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standardu transmisji danych </w:t>
      </w:r>
      <w:r>
        <w:rPr>
          <w:rFonts w:ascii="Arial" w:hAnsi="Arial" w:cs="Arial"/>
        </w:rPr>
        <w:t>Bluetooth wersja 5.0</w:t>
      </w:r>
      <w:r>
        <w:rPr>
          <w:rFonts w:ascii="Arial" w:hAnsi="Arial" w:cs="Arial"/>
          <w:color w:val="000000"/>
        </w:rPr>
        <w:t>;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Obsługa standa</w:t>
      </w:r>
      <w:r>
        <w:rPr>
          <w:rFonts w:ascii="Arial" w:hAnsi="Arial" w:cs="Arial"/>
          <w:b/>
          <w:color w:val="000000"/>
          <w:sz w:val="22"/>
          <w:szCs w:val="22"/>
        </w:rPr>
        <w:t>rdu transmisji danych komórkowych (wypełnić jeżeli dotyczy):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C8163C" w:rsidRDefault="00A60FCA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Oferowane w 3 części zamówienia urządzenie  obsługuje</w:t>
      </w:r>
      <w:r>
        <w:rPr>
          <w:rFonts w:ascii="Arial" w:hAnsi="Arial" w:cs="Arial"/>
          <w:color w:val="000000"/>
          <w:sz w:val="32"/>
          <w:szCs w:val="32"/>
          <w:vertAlign w:val="superscript"/>
        </w:rPr>
        <w:t>*</w:t>
      </w:r>
      <w:r>
        <w:rPr>
          <w:rFonts w:ascii="Arial" w:hAnsi="Arial" w:cs="Arial"/>
          <w:color w:val="000000"/>
        </w:rPr>
        <w:t xml:space="preserve">: 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standardu transmisji danych komórkowych 2G, 3G, 4G LTE</w:t>
      </w:r>
    </w:p>
    <w:p w:rsidR="00C8163C" w:rsidRDefault="00A60FCA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standardu transmisji danych komórkowych 2G, 3G, 4G LTE, 5G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163C" w:rsidRDefault="00C8163C">
      <w:pPr>
        <w:pStyle w:val="Akapitzlist"/>
        <w:widowControl w:val="0"/>
        <w:autoSpaceDE w:val="0"/>
        <w:autoSpaceDN w:val="0"/>
        <w:adjustRightInd w:val="0"/>
        <w:ind w:left="717"/>
        <w:rPr>
          <w:rFonts w:ascii="Arial" w:hAnsi="Arial" w:cs="Arial"/>
          <w:color w:val="000000"/>
        </w:rPr>
      </w:pPr>
    </w:p>
    <w:p w:rsidR="00C8163C" w:rsidRDefault="00C8163C">
      <w:pPr>
        <w:pStyle w:val="Akapitzlist"/>
        <w:widowControl w:val="0"/>
        <w:autoSpaceDE w:val="0"/>
        <w:autoSpaceDN w:val="0"/>
        <w:adjustRightInd w:val="0"/>
        <w:ind w:left="702" w:hanging="345"/>
        <w:rPr>
          <w:rFonts w:ascii="Arial" w:hAnsi="Arial" w:cs="Arial"/>
          <w:color w:val="000000"/>
        </w:rPr>
      </w:pPr>
    </w:p>
    <w:p w:rsidR="00C8163C" w:rsidRDefault="00A60FCA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Oświadczam, że :</w:t>
      </w:r>
    </w:p>
    <w:p w:rsidR="00C8163C" w:rsidRDefault="00C8163C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>
        <w:rPr>
          <w:rFonts w:ascii="Arial" w:hAnsi="Arial" w:cs="Arial"/>
          <w:color w:val="000000"/>
          <w:sz w:val="32"/>
          <w:szCs w:val="32"/>
          <w:vertAlign w:val="superscript"/>
        </w:rPr>
        <w:t>*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C8163C" w:rsidRDefault="00A60FCA">
      <w:pPr>
        <w:pStyle w:val="Akapitzlist"/>
        <w:widowControl w:val="0"/>
        <w:numPr>
          <w:ilvl w:val="0"/>
          <w:numId w:val="15"/>
        </w:numPr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1 części zamówienia w terminie :…. dni od dnia podpisania umowy; </w:t>
      </w:r>
    </w:p>
    <w:p w:rsidR="00C8163C" w:rsidRDefault="00A60FCA">
      <w:pPr>
        <w:pStyle w:val="Akapitzlist"/>
        <w:widowControl w:val="0"/>
        <w:numPr>
          <w:ilvl w:val="0"/>
          <w:numId w:val="15"/>
        </w:numPr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2 części zamówienia w terminie :…. dni od dnia podpisania umowy;</w:t>
      </w:r>
    </w:p>
    <w:p w:rsidR="00C8163C" w:rsidRDefault="00A60FCA">
      <w:pPr>
        <w:pStyle w:val="Akapitzlist"/>
        <w:widowControl w:val="0"/>
        <w:numPr>
          <w:ilvl w:val="0"/>
          <w:numId w:val="15"/>
        </w:numPr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3 części zamówienia w terminie :…. dni od dnia podpisania umowy;</w:t>
      </w:r>
    </w:p>
    <w:p w:rsidR="00C8163C" w:rsidRDefault="00A60FCA">
      <w:pPr>
        <w:pStyle w:val="Akapitzlist"/>
        <w:widowControl w:val="0"/>
        <w:numPr>
          <w:ilvl w:val="0"/>
          <w:numId w:val="15"/>
        </w:numPr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4 części zamówienia </w:t>
      </w:r>
      <w:r>
        <w:rPr>
          <w:rFonts w:ascii="Arial" w:hAnsi="Arial" w:cs="Arial"/>
          <w:color w:val="000000"/>
        </w:rPr>
        <w:t>w terminie :…. dni od dnia podpisania umowy;</w:t>
      </w:r>
    </w:p>
    <w:p w:rsidR="00C8163C" w:rsidRDefault="00C8163C">
      <w:pPr>
        <w:pStyle w:val="Akapitzlist"/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ind w:left="644"/>
        <w:jc w:val="both"/>
        <w:rPr>
          <w:rFonts w:ascii="Arial" w:hAnsi="Arial" w:cs="Arial"/>
          <w:color w:val="000000"/>
        </w:rPr>
      </w:pPr>
    </w:p>
    <w:p w:rsidR="00C8163C" w:rsidRDefault="00A60FCA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:rsidR="00C8163C" w:rsidRDefault="00C8163C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C8163C" w:rsidRDefault="00A60FCA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Dane oferowanego sprzętu :</w:t>
      </w:r>
    </w:p>
    <w:p w:rsidR="00C8163C" w:rsidRDefault="00C8163C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3118"/>
        <w:gridCol w:w="992"/>
        <w:gridCol w:w="851"/>
        <w:gridCol w:w="1134"/>
      </w:tblGrid>
      <w:tr w:rsidR="00C8163C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Część zamówienia.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Przedmiot dostawy (producent, typ ,model, wersja)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Cena jednostkowa brutto</w:t>
            </w:r>
          </w:p>
        </w:tc>
      </w:tr>
      <w:tr w:rsidR="00C8163C">
        <w:trPr>
          <w:trHeight w:val="397"/>
        </w:trPr>
        <w:tc>
          <w:tcPr>
            <w:tcW w:w="12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Aparat do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telefonii komórkowej standardowy ………………………………..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8163C">
        <w:trPr>
          <w:trHeight w:val="397"/>
        </w:trPr>
        <w:tc>
          <w:tcPr>
            <w:tcW w:w="12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Aparat do telefonii komórkowej ponadstandardowy ………………………………..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8163C">
        <w:trPr>
          <w:trHeight w:val="397"/>
        </w:trPr>
        <w:tc>
          <w:tcPr>
            <w:tcW w:w="12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Aparat do telefonii komórkowej wielofunkcyjny standardowy....................................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8163C">
        <w:trPr>
          <w:trHeight w:val="397"/>
        </w:trPr>
        <w:tc>
          <w:tcPr>
            <w:tcW w:w="12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A60F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Aparat do telefonii  komórkowej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wielofunkcyjny ponadstandardowy....................................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63C" w:rsidRDefault="00C8163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8163C" w:rsidRDefault="00C8163C">
      <w:pPr>
        <w:widowControl w:val="0"/>
        <w:autoSpaceDE w:val="0"/>
        <w:autoSpaceDN w:val="0"/>
        <w:adjustRightInd w:val="0"/>
        <w:ind w:left="1416"/>
        <w:rPr>
          <w:rFonts w:ascii="Arial" w:hAnsi="Arial" w:cs="Arial"/>
          <w:b/>
          <w:sz w:val="20"/>
          <w:szCs w:val="20"/>
        </w:rPr>
      </w:pPr>
    </w:p>
    <w:p w:rsidR="00C8163C" w:rsidRDefault="00C8163C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C8163C" w:rsidRDefault="00A60FCA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Osoby do kontaktów z Zamawiającym</w:t>
      </w:r>
    </w:p>
    <w:p w:rsidR="00C8163C" w:rsidRDefault="00C8163C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C8163C" w:rsidRDefault="00A60FCA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.......... .......... .......... .......... .......... </w:t>
      </w:r>
      <w:r>
        <w:rPr>
          <w:rFonts w:ascii="Arial" w:hAnsi="Arial" w:cs="Arial"/>
          <w:color w:val="000000"/>
          <w:sz w:val="22"/>
          <w:szCs w:val="22"/>
        </w:rPr>
        <w:t>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</w:t>
      </w:r>
      <w:r>
        <w:rPr>
          <w:rFonts w:ascii="Arial" w:hAnsi="Arial" w:cs="Arial"/>
          <w:color w:val="000000"/>
          <w:sz w:val="22"/>
          <w:szCs w:val="22"/>
        </w:rPr>
        <w:t>... .......... ..........  zakres odpowiedzialności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Pełnomocnik w przypadku składania oferty wspólnej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</w:t>
      </w:r>
      <w:r>
        <w:rPr>
          <w:rFonts w:ascii="Arial" w:hAnsi="Arial" w:cs="Arial"/>
          <w:color w:val="000000"/>
          <w:sz w:val="22"/>
          <w:szCs w:val="22"/>
        </w:rPr>
        <w:t>ezentowania w postępowaniu i zawarcia umowy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Oświadczenie dotyczące postanowień zapytania ofertowego.</w:t>
      </w:r>
    </w:p>
    <w:p w:rsidR="00C8163C" w:rsidRDefault="00C8163C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G-2410-13/22, nie </w:t>
      </w:r>
      <w:r>
        <w:rPr>
          <w:rFonts w:ascii="Arial" w:hAnsi="Arial" w:cs="Arial"/>
          <w:color w:val="000000"/>
          <w:sz w:val="22"/>
          <w:szCs w:val="22"/>
        </w:rPr>
        <w:lastRenderedPageBreak/>
        <w:t>wnosimy żadnych zastrzeżeń oraz uzyskaliśmy niezbędne in</w:t>
      </w:r>
      <w:r>
        <w:rPr>
          <w:rFonts w:ascii="Arial" w:hAnsi="Arial" w:cs="Arial"/>
          <w:color w:val="000000"/>
          <w:sz w:val="22"/>
          <w:szCs w:val="22"/>
        </w:rPr>
        <w:t xml:space="preserve">formacje do przygotowania oferty. </w:t>
      </w: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>G-2410-13/22.</w:t>
      </w:r>
    </w:p>
    <w:p w:rsidR="00C8163C" w:rsidRDefault="00C8163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G-2410-13/22 . </w:t>
      </w: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   Oświadczamy, że spełniamy warunki udziału w postępowaniu w zakresie wskazanym w zapytaniu ofertowym G-2410-13/22 .</w:t>
      </w: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:rsidR="00C8163C" w:rsidRDefault="00A60FC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</w:t>
      </w:r>
      <w:r>
        <w:rPr>
          <w:rFonts w:ascii="Arial" w:hAnsi="Arial" w:cs="Arial"/>
          <w:sz w:val="22"/>
          <w:szCs w:val="22"/>
        </w:rPr>
        <w:t>e powierzona podwykonawcy lub podwykonawcom:</w:t>
      </w:r>
    </w:p>
    <w:p w:rsidR="00C8163C" w:rsidRDefault="00A60FC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C8163C" w:rsidRDefault="00A60FCA">
      <w:pPr>
        <w:spacing w:line="276" w:lineRule="auto"/>
        <w:ind w:left="645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:rsidR="00C8163C" w:rsidRDefault="00A60FC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C8163C" w:rsidRDefault="00A60FCA">
      <w:pPr>
        <w:spacing w:line="276" w:lineRule="auto"/>
        <w:ind w:left="645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Dokumenty</w:t>
      </w:r>
    </w:p>
    <w:p w:rsidR="00C8163C" w:rsidRDefault="00C8163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:rsidR="00C8163C" w:rsidRDefault="00A60FCA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Zastrzeżenie wykonawcy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Numer konta  do zwrotu wadium 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:rsidR="00C8163C" w:rsidRDefault="00A60FC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>
      <w:pPr>
        <w:widowControl w:val="0"/>
        <w:autoSpaceDE w:val="0"/>
        <w:autoSpaceDN w:val="0"/>
        <w:adjustRightInd w:val="0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_____________________________</w:t>
      </w:r>
    </w:p>
    <w:p w:rsidR="00C8163C" w:rsidRDefault="00A60FCA">
      <w:pPr>
        <w:widowControl w:val="0"/>
        <w:autoSpaceDE w:val="0"/>
        <w:autoSpaceDN w:val="0"/>
        <w:adjustRightInd w:val="0"/>
        <w:ind w:left="4956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:rsidR="00C8163C" w:rsidRDefault="00A60FCA">
      <w:pPr>
        <w:widowControl w:val="0"/>
        <w:autoSpaceDE w:val="0"/>
        <w:autoSpaceDN w:val="0"/>
        <w:adjustRightInd w:val="0"/>
        <w:ind w:left="4956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63C" w:rsidRDefault="00A60FCA">
      <w:r>
        <w:separator/>
      </w:r>
    </w:p>
  </w:endnote>
  <w:endnote w:type="continuationSeparator" w:id="0">
    <w:p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63C" w:rsidRDefault="00A60FCA">
      <w:r>
        <w:separator/>
      </w:r>
    </w:p>
  </w:footnote>
  <w:footnote w:type="continuationSeparator" w:id="0">
    <w:p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3C"/>
    <w:rsid w:val="00A60FCA"/>
    <w:rsid w:val="00C8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9551</Characters>
  <Application>Microsoft Office Word</Application>
  <DocSecurity>4</DocSecurity>
  <Lines>79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10432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admin</dc:creator>
  <cp:lastModifiedBy>Jarosław Fiedoruk</cp:lastModifiedBy>
  <cp:revision>2</cp:revision>
  <cp:lastPrinted>2017-08-24T09:47:00Z</cp:lastPrinted>
  <dcterms:created xsi:type="dcterms:W3CDTF">2022-07-22T10:17:00Z</dcterms:created>
  <dcterms:modified xsi:type="dcterms:W3CDTF">2022-07-22T10:17:00Z</dcterms:modified>
</cp:coreProperties>
</file>